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5103AE04">
      <w:r w:rsidR="6490C046">
        <w:rPr/>
        <w:t>S</w:t>
      </w:r>
      <w:r w:rsidR="7CB9E37B">
        <w:rPr/>
        <w:t>ociaal</w:t>
      </w:r>
      <w:r w:rsidR="7CB9E37B">
        <w:rPr/>
        <w:t>-maatschappelijke dimensie/sociaal burgerschap</w:t>
      </w:r>
    </w:p>
    <w:p w:rsidR="62A7FDA3" w:rsidP="62A7FDA3" w:rsidRDefault="62A7FDA3" w14:paraId="064C6146" w14:textId="12345594">
      <w:pPr>
        <w:pStyle w:val="Normal"/>
      </w:pPr>
    </w:p>
    <w:p w:rsidR="0E747684" w:rsidP="62A7FDA3" w:rsidRDefault="0E747684" w14:paraId="4064E3B3" w14:textId="354287FC">
      <w:pPr>
        <w:pStyle w:val="Normal"/>
      </w:pPr>
      <w:r w:rsidR="0E747684">
        <w:rPr/>
        <w:t>Reflectieverslag Kamp Westerbork</w:t>
      </w:r>
      <w:r>
        <w:tab/>
      </w:r>
      <w:r>
        <w:tab/>
      </w:r>
      <w:r>
        <w:tab/>
      </w:r>
      <w:r>
        <w:tab/>
      </w:r>
      <w:r w:rsidR="25E2EBDE">
        <w:rPr/>
        <w:t xml:space="preserve">Peter Zijlstra </w:t>
      </w:r>
      <w:r>
        <w:tab/>
      </w:r>
      <w:r w:rsidR="5A252218">
        <w:rPr/>
        <w:t>M0vs4b8GEW</w:t>
      </w:r>
    </w:p>
    <w:p w:rsidR="62A7FDA3" w:rsidP="62A7FDA3" w:rsidRDefault="62A7FDA3" w14:paraId="4AF08B2D" w14:textId="7D6D95DC">
      <w:pPr>
        <w:pStyle w:val="Normal"/>
      </w:pPr>
    </w:p>
    <w:p w:rsidR="0E747684" w:rsidP="62A7FDA3" w:rsidRDefault="0E747684" w14:paraId="4A6E8517" w14:textId="22D11F9A">
      <w:pPr>
        <w:pStyle w:val="Normal"/>
      </w:pPr>
      <w:r w:rsidR="0E747684">
        <w:rPr/>
        <w:t xml:space="preserve">Op 21-11-2022 zijn wij als klas naar het voormalig kamp Westerbork geweest. Hier hebben wij een rondleiding/informatietour gekregen van één van de medewerkers. </w:t>
      </w:r>
    </w:p>
    <w:p w:rsidR="0E747684" w:rsidP="62A7FDA3" w:rsidRDefault="0E747684" w14:paraId="6562CCE5" w14:textId="1F0B7DE8">
      <w:pPr>
        <w:pStyle w:val="Normal"/>
      </w:pPr>
      <w:r w:rsidR="0E747684">
        <w:rPr/>
        <w:t xml:space="preserve">Tijdens de rondleiding gaf de </w:t>
      </w:r>
      <w:r w:rsidR="1DC7FD7C">
        <w:rPr/>
        <w:t>gids per deel een uitleg over wat het inhield, waarom het er nog stond en achtergrondverhalen van mensen die daar gezeten hebben. Zo stonden er</w:t>
      </w:r>
      <w:r w:rsidR="4CF7B962">
        <w:rPr/>
        <w:t xml:space="preserve"> in het midden van het kamp wagons, die vermoedelijk gebruikt zouden zijn voor het transporteren van Joden en zigeuners tijdens de 2e wereldoorlog. Hierbij werd uitlegt dat er veel mensen tegelijk in de wagons werden gestopt met </w:t>
      </w:r>
      <w:r w:rsidR="332DC423">
        <w:rPr/>
        <w:t xml:space="preserve">weinig eten en water. Hygiëne werd geen rekening mee gehouden. Ook stond er nog een deel van een oude </w:t>
      </w:r>
      <w:r w:rsidR="7488DEF1">
        <w:rPr/>
        <w:t>barak</w:t>
      </w:r>
      <w:r w:rsidR="332DC423">
        <w:rPr/>
        <w:t>. Deze was wel</w:t>
      </w:r>
      <w:r w:rsidR="207E3319">
        <w:rPr/>
        <w:t xml:space="preserve"> hersteld met nieuwe onderdelen, gezien de oude barak uit elkaar viel.</w:t>
      </w:r>
      <w:r w:rsidR="4010473A">
        <w:rPr/>
        <w:t xml:space="preserve"> Daarnaast zijn er 2 monumenten op het kamp. </w:t>
      </w:r>
    </w:p>
    <w:p w:rsidR="763DE0A8" w:rsidP="62A7FDA3" w:rsidRDefault="763DE0A8" w14:paraId="41F56C5D" w14:textId="3E95D4E4">
      <w:pPr>
        <w:pStyle w:val="Normal"/>
      </w:pPr>
      <w:r w:rsidR="763DE0A8">
        <w:rPr/>
        <w:t>Eén</w:t>
      </w:r>
      <w:r w:rsidR="4010473A">
        <w:rPr/>
        <w:t xml:space="preserve"> daarvan zijn kleine rode steentjes in d</w:t>
      </w:r>
      <w:r w:rsidR="276659D9">
        <w:rPr/>
        <w:t xml:space="preserve">e vorm van Nederland. </w:t>
      </w:r>
      <w:r w:rsidR="2FC61949">
        <w:rPr/>
        <w:t>Deze steentjes staan voor de mensen die terecht zijn gekomen in het kamp</w:t>
      </w:r>
      <w:r w:rsidR="2C5134B7">
        <w:rPr/>
        <w:t xml:space="preserve"> en nooit zijn teruggekeerd</w:t>
      </w:r>
      <w:r w:rsidR="2FC61949">
        <w:rPr/>
        <w:t xml:space="preserve">. </w:t>
      </w:r>
      <w:r w:rsidR="22C5A00C">
        <w:rPr/>
        <w:t xml:space="preserve">Bijna alle steentjes hebben een symbool bovenop. Dit kan een Jodenster zijn of een vlammetje. Het vlammetje staat voor </w:t>
      </w:r>
      <w:r w:rsidR="5B80F09D">
        <w:rPr/>
        <w:t>Sinti en Roma</w:t>
      </w:r>
      <w:r w:rsidR="22C5A00C">
        <w:rPr/>
        <w:t xml:space="preserve">. De steentjes waar niks op zit staan voor de </w:t>
      </w:r>
      <w:r w:rsidR="6DAC4F85">
        <w:rPr/>
        <w:t xml:space="preserve">verzetsstrijders die in het kamp zijn terechtgekomen. </w:t>
      </w:r>
      <w:r w:rsidR="143C412F">
        <w:rPr/>
        <w:t>De steentjes hebben hoogteverschil, om aan te duiden dat het gaat om moeders, vaders, zonen, dochters, broers en zussen.</w:t>
      </w:r>
    </w:p>
    <w:p w:rsidR="143C412F" w:rsidP="62A7FDA3" w:rsidRDefault="143C412F" w14:paraId="525C3D83" w14:textId="66AFE3F6">
      <w:pPr>
        <w:pStyle w:val="Normal"/>
      </w:pPr>
      <w:r w:rsidR="143C412F">
        <w:rPr/>
        <w:t xml:space="preserve">Het </w:t>
      </w:r>
      <w:r w:rsidR="6FDE5300">
        <w:rPr/>
        <w:t>nationaal monument</w:t>
      </w:r>
      <w:r w:rsidR="143C412F">
        <w:rPr/>
        <w:t xml:space="preserve"> </w:t>
      </w:r>
      <w:r w:rsidR="4BF601A7">
        <w:rPr/>
        <w:t>W</w:t>
      </w:r>
      <w:r w:rsidR="352203EF">
        <w:rPr/>
        <w:t xml:space="preserve">esterbork </w:t>
      </w:r>
      <w:r w:rsidR="143C412F">
        <w:rPr/>
        <w:t xml:space="preserve">is een omhoog gebogen stuk spoor met aan het einde een muur gebouwd met verschillende stenen. </w:t>
      </w:r>
      <w:r w:rsidR="37A00433">
        <w:rPr/>
        <w:t>Dit monument is ontworpen door een oud kampgevangene. Er liggen 93 bielzen onder het stuk spoor. D</w:t>
      </w:r>
      <w:r w:rsidR="6588CDB6">
        <w:rPr/>
        <w:t>eze balken staan voor het aantal</w:t>
      </w:r>
      <w:r w:rsidR="37A00433">
        <w:rPr/>
        <w:t xml:space="preserve"> transporten </w:t>
      </w:r>
      <w:r w:rsidR="6A278812">
        <w:rPr/>
        <w:t xml:space="preserve">dat is vertrokken </w:t>
      </w:r>
      <w:r w:rsidR="37A00433">
        <w:rPr/>
        <w:t xml:space="preserve">uit kamp Westerbork. </w:t>
      </w:r>
      <w:r w:rsidR="50A008D3">
        <w:rPr/>
        <w:t xml:space="preserve">Er liggen ook 4 losse bielzen zonder spoor. Die staan voor transporten van elders naar Oost-Europa. </w:t>
      </w:r>
    </w:p>
    <w:p w:rsidR="3E31605F" w:rsidP="62A7FDA3" w:rsidRDefault="3E31605F" w14:paraId="2867E1EC" w14:textId="02A13CA5">
      <w:pPr>
        <w:pStyle w:val="Normal"/>
      </w:pPr>
      <w:r w:rsidR="3E31605F">
        <w:rPr/>
        <w:t xml:space="preserve">Wat mij het meeste is bijgebleven van ons bezoek aan Voormalig kamp Westerbork zijn de steentjes in de vorm van Nederland. Deze steentjes hebben meer betekenissen dan je in een oogopslag zou denken, en de foto's van de verschillende mensen die ertussen geplaatst zijn </w:t>
      </w:r>
      <w:r w:rsidR="5295F320">
        <w:rPr/>
        <w:t xml:space="preserve">maken het meer intens. </w:t>
      </w:r>
    </w:p>
    <w:p w:rsidR="5295F320" w:rsidP="62A7FDA3" w:rsidRDefault="5295F320" w14:paraId="7CF0DE5F" w14:textId="77C9C889">
      <w:pPr>
        <w:pStyle w:val="Normal"/>
      </w:pPr>
      <w:r w:rsidR="5295F320">
        <w:rPr/>
        <w:t xml:space="preserve">Het gevoel waarmee ik rondliep is eigenlijk altijd hetzelfde als ik naar het voormalig kamp ga. Ik ben er door de jaren meerdere keren geweest (zo ook Auschwitz en Auschwitz </w:t>
      </w:r>
      <w:r w:rsidR="5295F320">
        <w:rPr/>
        <w:t>Birkenau</w:t>
      </w:r>
      <w:r w:rsidR="5295F320">
        <w:rPr/>
        <w:t>).</w:t>
      </w:r>
      <w:r w:rsidR="63387B9D">
        <w:rPr/>
        <w:t xml:space="preserve"> Het gevoel wat ik had tijdens de rondleiding was erg benauwd</w:t>
      </w:r>
      <w:r w:rsidR="5CD1E539">
        <w:rPr/>
        <w:t xml:space="preserve">. Tijdens de rondleiding kon ik mij wel storen aan gedrag van klasgenoten, die zich </w:t>
      </w:r>
      <w:r w:rsidR="5CD1E539">
        <w:rPr/>
        <w:t>ongeïnteresseerd</w:t>
      </w:r>
      <w:r w:rsidR="5CD1E539">
        <w:rPr/>
        <w:t xml:space="preserve"> en respectloos hadden opgesteld.</w:t>
      </w:r>
    </w:p>
    <w:p w:rsidR="5CD1E539" w:rsidP="62A7FDA3" w:rsidRDefault="5CD1E539" w14:paraId="51C46BCB" w14:textId="45CE358E">
      <w:pPr>
        <w:pStyle w:val="Normal"/>
      </w:pPr>
      <w:r w:rsidR="5CD1E539">
        <w:rPr/>
        <w:t>Tijdens het bezoek zelf heb ik niet veel meer geleerd dan dat ik al wist. Ik ben erg geïnteresseerd in de 2e wereldoorlog, dus weet er best veel van. Wat ik van over mijzelf heb g</w:t>
      </w:r>
      <w:r w:rsidR="0C76E99C">
        <w:rPr/>
        <w:t xml:space="preserve">eleerd is dat ik erg chagrijnig </w:t>
      </w:r>
      <w:r w:rsidR="0C76E99C">
        <w:rPr/>
        <w:t xml:space="preserve">word </w:t>
      </w:r>
      <w:r w:rsidR="0C76E99C">
        <w:rPr/>
        <w:t xml:space="preserve">van mensen die met een bepaalde houding daar rond kunnen lopen zonder zich te schamen. </w:t>
      </w:r>
    </w:p>
    <w:p w:rsidR="0C76E99C" w:rsidP="62A7FDA3" w:rsidRDefault="0C76E99C" w14:paraId="2910CB37" w14:textId="4FE001F3">
      <w:pPr>
        <w:pStyle w:val="Normal"/>
      </w:pPr>
      <w:r w:rsidR="0C76E99C">
        <w:rPr/>
        <w:t xml:space="preserve">Het bezoek aan voormalig kamp Westerbork draagt bij aan de ontwikkeling van iedereen. Er hebben daar </w:t>
      </w:r>
      <w:r w:rsidR="0C76E99C">
        <w:rPr/>
        <w:t>onomschrijvelijke</w:t>
      </w:r>
      <w:r w:rsidR="0C76E99C">
        <w:rPr/>
        <w:t xml:space="preserve"> gebeurtenissen voor gedaan die vandaag de dag onmogelijk lijken te zijn.</w:t>
      </w:r>
      <w:r w:rsidR="53BB990A">
        <w:rPr/>
        <w:t xml:space="preserve"> Als zorgmedewerker kan je je niet voorstellen dat zoiets gruwelijks zich heeft plaatsgevonden, dat mensen zo inhumaan behandeld zijn. Moge dit zic</w:t>
      </w:r>
      <w:r w:rsidR="5A222F6E">
        <w:rPr/>
        <w:t>h nooit meer plaats vinden in de huidige en toekomstige maatschappij.</w:t>
      </w:r>
    </w:p>
    <w:p w:rsidR="62A7FDA3" w:rsidP="62A7FDA3" w:rsidRDefault="62A7FDA3" w14:paraId="44540220" w14:textId="7942613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AF97B"/>
    <w:rsid w:val="03F89C1A"/>
    <w:rsid w:val="063E1D43"/>
    <w:rsid w:val="0C76E99C"/>
    <w:rsid w:val="0E747684"/>
    <w:rsid w:val="10F18FCF"/>
    <w:rsid w:val="13E107DC"/>
    <w:rsid w:val="143C412F"/>
    <w:rsid w:val="1ACAC1D4"/>
    <w:rsid w:val="1B0E89D3"/>
    <w:rsid w:val="1DC7FD7C"/>
    <w:rsid w:val="1E462A95"/>
    <w:rsid w:val="1F436DAA"/>
    <w:rsid w:val="20177D76"/>
    <w:rsid w:val="2069591E"/>
    <w:rsid w:val="207E3319"/>
    <w:rsid w:val="22C5A00C"/>
    <w:rsid w:val="25E2EBDE"/>
    <w:rsid w:val="276659D9"/>
    <w:rsid w:val="28518FB3"/>
    <w:rsid w:val="2990CAC2"/>
    <w:rsid w:val="2B2C9B23"/>
    <w:rsid w:val="2C5134B7"/>
    <w:rsid w:val="2FC61949"/>
    <w:rsid w:val="332DC423"/>
    <w:rsid w:val="352203EF"/>
    <w:rsid w:val="35AC74A5"/>
    <w:rsid w:val="37484506"/>
    <w:rsid w:val="37A00433"/>
    <w:rsid w:val="37C95902"/>
    <w:rsid w:val="380B1E2B"/>
    <w:rsid w:val="39A6EE8C"/>
    <w:rsid w:val="3C1D5983"/>
    <w:rsid w:val="3CC566F1"/>
    <w:rsid w:val="3E31605F"/>
    <w:rsid w:val="4010473A"/>
    <w:rsid w:val="40E8DD20"/>
    <w:rsid w:val="40F0CAA6"/>
    <w:rsid w:val="4292E533"/>
    <w:rsid w:val="44207DE2"/>
    <w:rsid w:val="4BF601A7"/>
    <w:rsid w:val="4CF7B962"/>
    <w:rsid w:val="4DCF4DAE"/>
    <w:rsid w:val="50A008D3"/>
    <w:rsid w:val="5245BFAD"/>
    <w:rsid w:val="5295F320"/>
    <w:rsid w:val="53BB990A"/>
    <w:rsid w:val="543E8F32"/>
    <w:rsid w:val="56B4FA29"/>
    <w:rsid w:val="57762FF4"/>
    <w:rsid w:val="5A222F6E"/>
    <w:rsid w:val="5A252218"/>
    <w:rsid w:val="5B1C0681"/>
    <w:rsid w:val="5B80F09D"/>
    <w:rsid w:val="5C70606B"/>
    <w:rsid w:val="5CD1E539"/>
    <w:rsid w:val="5DE57178"/>
    <w:rsid w:val="5EC00C0E"/>
    <w:rsid w:val="605BDC6F"/>
    <w:rsid w:val="61591F84"/>
    <w:rsid w:val="61FDF6FC"/>
    <w:rsid w:val="623CB5A7"/>
    <w:rsid w:val="62A7FDA3"/>
    <w:rsid w:val="63387B9D"/>
    <w:rsid w:val="6490C046"/>
    <w:rsid w:val="64A00D77"/>
    <w:rsid w:val="6588CDB6"/>
    <w:rsid w:val="69FBEEBE"/>
    <w:rsid w:val="6A278812"/>
    <w:rsid w:val="6C989C35"/>
    <w:rsid w:val="6D847C67"/>
    <w:rsid w:val="6DAC4F85"/>
    <w:rsid w:val="6EF289FB"/>
    <w:rsid w:val="6F5AF97B"/>
    <w:rsid w:val="6FDE5300"/>
    <w:rsid w:val="708E5A5C"/>
    <w:rsid w:val="72EEB55C"/>
    <w:rsid w:val="73A9A0FB"/>
    <w:rsid w:val="7488DEF1"/>
    <w:rsid w:val="75B3A727"/>
    <w:rsid w:val="763DE0A8"/>
    <w:rsid w:val="77E67258"/>
    <w:rsid w:val="795DF6E0"/>
    <w:rsid w:val="7C64ADD4"/>
    <w:rsid w:val="7CB9E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97B"/>
  <w15:chartTrackingRefBased/>
  <w15:docId w15:val="{6881975E-475A-4316-BFD2-9C5364024A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2023-03-20T13:32:27.1272779Z</dcterms:created>
  <dcterms:modified xsi:type="dcterms:W3CDTF">2023-03-20T14:22:58.2405021Z</dcterms:modified>
  <dc:creator>Peter Zijlstra</dc:creator>
  <lastModifiedBy>Peter Zijlstra</lastModifiedBy>
</coreProperties>
</file>